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Трашутина,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Трашутина,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1297.8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1297.8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Трашутина,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Трашутина,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